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559"/>
        <w:gridCol w:w="1387"/>
        <w:gridCol w:w="1529"/>
        <w:gridCol w:w="1789"/>
        <w:gridCol w:w="2917"/>
        <w:gridCol w:w="2306"/>
      </w:tblGrid>
      <w:tr w:rsidR="00211E94" w:rsidRPr="00B02355" w:rsidTr="00211E94">
        <w:trPr>
          <w:trHeight w:val="811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CODIGO PROYECTO</w:t>
            </w:r>
          </w:p>
          <w:p w:rsidR="00B02355" w:rsidRPr="00B02355" w:rsidRDefault="00B02355" w:rsidP="00B0235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DIA -MES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HORA TERMINO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FONO CONTACTO</w:t>
            </w: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661135" w:rsidRPr="00B02355" w:rsidRDefault="00B02355" w:rsidP="00B023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Cronograma de A</w:t>
      </w:r>
      <w:r w:rsidRPr="00B02355">
        <w:rPr>
          <w:rFonts w:ascii="Arial" w:hAnsi="Arial" w:cs="Arial"/>
        </w:rPr>
        <w:t>ctividades</w:t>
      </w:r>
      <w:r w:rsidR="003B59FC">
        <w:rPr>
          <w:rFonts w:ascii="Arial" w:hAnsi="Arial" w:cs="Arial"/>
        </w:rPr>
        <w:t xml:space="preserve"> </w:t>
      </w:r>
      <w:bookmarkStart w:id="0" w:name="_GoBack"/>
      <w:bookmarkEnd w:id="0"/>
    </w:p>
    <w:sectPr w:rsidR="00661135" w:rsidRPr="00B02355" w:rsidSect="00B02355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39" w:rsidRDefault="00263539" w:rsidP="00567FEA">
      <w:r>
        <w:separator/>
      </w:r>
    </w:p>
  </w:endnote>
  <w:endnote w:type="continuationSeparator" w:id="0">
    <w:p w:rsidR="00263539" w:rsidRDefault="00263539" w:rsidP="0056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39" w:rsidRDefault="00263539" w:rsidP="00567FEA">
      <w:r>
        <w:separator/>
      </w:r>
    </w:p>
  </w:footnote>
  <w:footnote w:type="continuationSeparator" w:id="0">
    <w:p w:rsidR="00263539" w:rsidRDefault="00263539" w:rsidP="0056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955"/>
      <w:gridCol w:w="9226"/>
      <w:gridCol w:w="1815"/>
    </w:tblGrid>
    <w:tr w:rsidR="00567FEA" w:rsidTr="00B7562F">
      <w:trPr>
        <w:trHeight w:val="900"/>
      </w:trPr>
      <w:tc>
        <w:tcPr>
          <w:tcW w:w="2000" w:type="dxa"/>
        </w:tcPr>
        <w:p w:rsidR="00567FEA" w:rsidRDefault="00567FEA" w:rsidP="00567FEA">
          <w:r>
            <w:rPr>
              <w:noProof/>
              <w:lang w:val="es-CL" w:eastAsia="es-CL"/>
            </w:rPr>
            <w:drawing>
              <wp:inline distT="0" distB="0" distL="0" distR="0" wp14:anchorId="6993CB1A" wp14:editId="65E38121">
                <wp:extent cx="952500" cy="9048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p w:rsidR="00DA219E" w:rsidRDefault="00567FEA" w:rsidP="00567FEA">
          <w:pPr>
            <w:jc w:val="center"/>
            <w:rPr>
              <w:b/>
              <w:sz w:val="20"/>
              <w:szCs w:val="20"/>
            </w:rPr>
          </w:pPr>
          <w:r w:rsidRPr="00AE03AF">
            <w:rPr>
              <w:b/>
              <w:sz w:val="20"/>
              <w:szCs w:val="20"/>
            </w:rPr>
            <w:t xml:space="preserve">DIVISIÓN </w:t>
          </w:r>
          <w:r w:rsidR="00DA219E">
            <w:rPr>
              <w:b/>
              <w:sz w:val="20"/>
              <w:szCs w:val="20"/>
            </w:rPr>
            <w:t>DE PRESUPUESTO E INVERSIÓN REGIONAL</w:t>
          </w:r>
          <w:r w:rsidRPr="00AE03AF">
            <w:rPr>
              <w:b/>
              <w:sz w:val="20"/>
              <w:szCs w:val="20"/>
            </w:rPr>
            <w:t xml:space="preserve"> </w:t>
          </w:r>
        </w:p>
        <w:p w:rsidR="00567FEA" w:rsidRPr="00AE03AF" w:rsidRDefault="00567FEA" w:rsidP="00567FEA">
          <w:pPr>
            <w:jc w:val="center"/>
            <w:rPr>
              <w:sz w:val="20"/>
              <w:szCs w:val="20"/>
            </w:rPr>
          </w:pPr>
          <w:r w:rsidRPr="00AE03AF">
            <w:rPr>
              <w:b/>
              <w:sz w:val="20"/>
              <w:szCs w:val="20"/>
            </w:rPr>
            <w:t>DEPARTAMENTO DE GESTION DE PROYECTOS 6% FNDR</w:t>
          </w:r>
        </w:p>
      </w:tc>
      <w:tc>
        <w:tcPr>
          <w:tcW w:w="2000" w:type="dxa"/>
        </w:tcPr>
        <w:p w:rsidR="00567FEA" w:rsidRDefault="00567FEA" w:rsidP="00567FEA">
          <w:pPr>
            <w:jc w:val="right"/>
          </w:pPr>
          <w:r>
            <w:t xml:space="preserve">  </w:t>
          </w:r>
        </w:p>
      </w:tc>
    </w:tr>
  </w:tbl>
  <w:p w:rsidR="00567FEA" w:rsidRDefault="00567F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5"/>
    <w:rsid w:val="00211E94"/>
    <w:rsid w:val="00263539"/>
    <w:rsid w:val="003B59FC"/>
    <w:rsid w:val="00567FEA"/>
    <w:rsid w:val="006450D5"/>
    <w:rsid w:val="00661135"/>
    <w:rsid w:val="007F31EB"/>
    <w:rsid w:val="00836F08"/>
    <w:rsid w:val="009972C9"/>
    <w:rsid w:val="00B02355"/>
    <w:rsid w:val="00B67C4B"/>
    <w:rsid w:val="00D11A86"/>
    <w:rsid w:val="00D52D64"/>
    <w:rsid w:val="00D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50EED-0BFB-4EDB-B107-1803D51B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Nuñez</dc:creator>
  <cp:lastModifiedBy>Felipe Vasquez</cp:lastModifiedBy>
  <cp:revision>4</cp:revision>
  <dcterms:created xsi:type="dcterms:W3CDTF">2021-01-11T13:21:00Z</dcterms:created>
  <dcterms:modified xsi:type="dcterms:W3CDTF">2021-09-24T15:02:00Z</dcterms:modified>
</cp:coreProperties>
</file>